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7FEA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2025年奈曼旗孟家段水库春节假期值班表</w:t>
      </w:r>
    </w:p>
    <w:p w14:paraId="0C9671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5"/>
        <w:tblW w:w="4826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8"/>
        <w:gridCol w:w="1756"/>
        <w:gridCol w:w="4083"/>
      </w:tblGrid>
      <w:tr w14:paraId="3B24B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548" w:type="dxa"/>
            <w:vAlign w:val="center"/>
          </w:tcPr>
          <w:p w14:paraId="20CFD2B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值班日期</w:t>
            </w:r>
          </w:p>
        </w:tc>
        <w:tc>
          <w:tcPr>
            <w:tcW w:w="1756" w:type="dxa"/>
            <w:vAlign w:val="center"/>
          </w:tcPr>
          <w:p w14:paraId="6177F0E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带班领导</w:t>
            </w:r>
          </w:p>
        </w:tc>
        <w:tc>
          <w:tcPr>
            <w:tcW w:w="4083" w:type="dxa"/>
            <w:vAlign w:val="center"/>
          </w:tcPr>
          <w:p w14:paraId="01F3990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值班人员</w:t>
            </w:r>
          </w:p>
        </w:tc>
      </w:tr>
      <w:tr w14:paraId="03B7C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exact"/>
          <w:jc w:val="center"/>
        </w:trPr>
        <w:tc>
          <w:tcPr>
            <w:tcW w:w="2548" w:type="dxa"/>
            <w:vAlign w:val="center"/>
          </w:tcPr>
          <w:p w14:paraId="36D5B44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1月28日（除夕）</w:t>
            </w:r>
          </w:p>
        </w:tc>
        <w:tc>
          <w:tcPr>
            <w:tcW w:w="1756" w:type="dxa"/>
            <w:vAlign w:val="center"/>
          </w:tcPr>
          <w:p w14:paraId="60684D8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梁常江13947531817</w:t>
            </w:r>
          </w:p>
        </w:tc>
        <w:tc>
          <w:tcPr>
            <w:tcW w:w="4083" w:type="dxa"/>
            <w:vAlign w:val="center"/>
          </w:tcPr>
          <w:p w14:paraId="0800A68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 xml:space="preserve">杨志学   杨钧  桓学瑞 </w:t>
            </w:r>
          </w:p>
        </w:tc>
      </w:tr>
      <w:tr w14:paraId="0A396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exact"/>
          <w:jc w:val="center"/>
        </w:trPr>
        <w:tc>
          <w:tcPr>
            <w:tcW w:w="2548" w:type="dxa"/>
            <w:vAlign w:val="center"/>
          </w:tcPr>
          <w:p w14:paraId="44C6D98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1月29日（初一）</w:t>
            </w:r>
          </w:p>
        </w:tc>
        <w:tc>
          <w:tcPr>
            <w:tcW w:w="1756" w:type="dxa"/>
            <w:vAlign w:val="center"/>
          </w:tcPr>
          <w:p w14:paraId="47EE407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梁常江</w:t>
            </w:r>
          </w:p>
        </w:tc>
        <w:tc>
          <w:tcPr>
            <w:tcW w:w="4083" w:type="dxa"/>
            <w:vAlign w:val="center"/>
          </w:tcPr>
          <w:p w14:paraId="6AD5759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741"/>
                <w:tab w:val="center" w:pos="2264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 xml:space="preserve">王洪飞   王颖   桓学瑞   </w:t>
            </w:r>
          </w:p>
        </w:tc>
      </w:tr>
      <w:tr w14:paraId="49A6E1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  <w:jc w:val="center"/>
        </w:trPr>
        <w:tc>
          <w:tcPr>
            <w:tcW w:w="2548" w:type="dxa"/>
            <w:vAlign w:val="center"/>
          </w:tcPr>
          <w:p w14:paraId="0E4E750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1月30日（初二）</w:t>
            </w:r>
          </w:p>
        </w:tc>
        <w:tc>
          <w:tcPr>
            <w:tcW w:w="1756" w:type="dxa"/>
            <w:vAlign w:val="center"/>
          </w:tcPr>
          <w:p w14:paraId="7A9C020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邱志铮</w:t>
            </w:r>
          </w:p>
        </w:tc>
        <w:tc>
          <w:tcPr>
            <w:tcW w:w="4083" w:type="dxa"/>
            <w:vAlign w:val="center"/>
          </w:tcPr>
          <w:p w14:paraId="4CF8132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齐建华   尹学明 桓学瑞</w:t>
            </w:r>
          </w:p>
        </w:tc>
      </w:tr>
      <w:tr w14:paraId="61D3B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exact"/>
          <w:jc w:val="center"/>
        </w:trPr>
        <w:tc>
          <w:tcPr>
            <w:tcW w:w="2548" w:type="dxa"/>
            <w:vAlign w:val="center"/>
          </w:tcPr>
          <w:p w14:paraId="72CCE93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1月31日（初三）</w:t>
            </w:r>
          </w:p>
          <w:p w14:paraId="5B32035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560" w:firstLineChars="200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90</w:t>
            </w:r>
          </w:p>
          <w:p w14:paraId="7DCD67E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560" w:firstLineChars="200"/>
              <w:jc w:val="left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90</w:t>
            </w:r>
          </w:p>
          <w:p w14:paraId="74D386A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firstLine="560" w:firstLineChars="200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90</w:t>
            </w:r>
          </w:p>
        </w:tc>
        <w:tc>
          <w:tcPr>
            <w:tcW w:w="1756" w:type="dxa"/>
            <w:vAlign w:val="center"/>
          </w:tcPr>
          <w:p w14:paraId="0D36BBE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邱志铮</w:t>
            </w:r>
          </w:p>
        </w:tc>
        <w:tc>
          <w:tcPr>
            <w:tcW w:w="4083" w:type="dxa"/>
            <w:vAlign w:val="center"/>
          </w:tcPr>
          <w:p w14:paraId="2F36690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张志强   赵鑫磊 桓学瑞</w:t>
            </w:r>
          </w:p>
        </w:tc>
      </w:tr>
      <w:tr w14:paraId="54822B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exact"/>
          <w:jc w:val="center"/>
        </w:trPr>
        <w:tc>
          <w:tcPr>
            <w:tcW w:w="2548" w:type="dxa"/>
            <w:vAlign w:val="center"/>
          </w:tcPr>
          <w:p w14:paraId="26B67CB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2月1日 （初四）</w:t>
            </w:r>
          </w:p>
        </w:tc>
        <w:tc>
          <w:tcPr>
            <w:tcW w:w="1756" w:type="dxa"/>
            <w:vAlign w:val="center"/>
          </w:tcPr>
          <w:p w14:paraId="24765FA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潘启学</w:t>
            </w:r>
          </w:p>
        </w:tc>
        <w:tc>
          <w:tcPr>
            <w:tcW w:w="4083" w:type="dxa"/>
            <w:vAlign w:val="center"/>
          </w:tcPr>
          <w:p w14:paraId="3920C2D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刘  汉  刘  欣  桓学瑞</w:t>
            </w:r>
          </w:p>
        </w:tc>
      </w:tr>
      <w:tr w14:paraId="42F08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exact"/>
          <w:jc w:val="center"/>
        </w:trPr>
        <w:tc>
          <w:tcPr>
            <w:tcW w:w="2548" w:type="dxa"/>
            <w:vAlign w:val="center"/>
          </w:tcPr>
          <w:p w14:paraId="529E701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2月2日 （初五）</w:t>
            </w:r>
          </w:p>
        </w:tc>
        <w:tc>
          <w:tcPr>
            <w:tcW w:w="1756" w:type="dxa"/>
            <w:vAlign w:val="center"/>
          </w:tcPr>
          <w:p w14:paraId="55440CA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潘启学</w:t>
            </w:r>
          </w:p>
        </w:tc>
        <w:tc>
          <w:tcPr>
            <w:tcW w:w="4083" w:type="dxa"/>
            <w:vAlign w:val="center"/>
          </w:tcPr>
          <w:p w14:paraId="13C15A8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杨雪飞  赵  鹰  桓学瑞</w:t>
            </w:r>
          </w:p>
        </w:tc>
      </w:tr>
      <w:tr w14:paraId="6CA265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exact"/>
          <w:jc w:val="center"/>
        </w:trPr>
        <w:tc>
          <w:tcPr>
            <w:tcW w:w="2548" w:type="dxa"/>
            <w:vAlign w:val="center"/>
          </w:tcPr>
          <w:p w14:paraId="41DDC63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2月3日 （初六）</w:t>
            </w:r>
          </w:p>
        </w:tc>
        <w:tc>
          <w:tcPr>
            <w:tcW w:w="1756" w:type="dxa"/>
            <w:vAlign w:val="center"/>
          </w:tcPr>
          <w:p w14:paraId="0C27D63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梁常江</w:t>
            </w:r>
          </w:p>
        </w:tc>
        <w:tc>
          <w:tcPr>
            <w:tcW w:w="4083" w:type="dxa"/>
            <w:vAlign w:val="center"/>
          </w:tcPr>
          <w:p w14:paraId="58C9026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李鹏华  王德琦  桓学瑞</w:t>
            </w:r>
          </w:p>
        </w:tc>
      </w:tr>
      <w:tr w14:paraId="2998F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exact"/>
          <w:jc w:val="center"/>
        </w:trPr>
        <w:tc>
          <w:tcPr>
            <w:tcW w:w="2548" w:type="dxa"/>
            <w:vAlign w:val="center"/>
          </w:tcPr>
          <w:p w14:paraId="63CD7AE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4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2月4日 （初七）</w:t>
            </w:r>
          </w:p>
        </w:tc>
        <w:tc>
          <w:tcPr>
            <w:tcW w:w="1756" w:type="dxa"/>
            <w:vAlign w:val="center"/>
          </w:tcPr>
          <w:p w14:paraId="1652B79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0" w:firstLineChars="0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邱志铮</w:t>
            </w:r>
          </w:p>
        </w:tc>
        <w:tc>
          <w:tcPr>
            <w:tcW w:w="4083" w:type="dxa"/>
            <w:vAlign w:val="center"/>
          </w:tcPr>
          <w:p w14:paraId="3FB13A8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left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kern w:val="0"/>
                <w:sz w:val="28"/>
                <w:szCs w:val="28"/>
                <w:lang w:val="en-US" w:eastAsia="zh-CN" w:bidi="ar"/>
              </w:rPr>
              <w:t>邓旭东 温志超 付达布 桓学瑞</w:t>
            </w:r>
          </w:p>
        </w:tc>
      </w:tr>
    </w:tbl>
    <w:p w14:paraId="0DF64B4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黑体" w:hAnsi="黑体" w:eastAsia="黑体" w:cs="黑体"/>
          <w:b/>
          <w:bCs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/>
          <w:bCs/>
          <w:color w:val="3F3F3F"/>
          <w:kern w:val="0"/>
          <w:sz w:val="28"/>
          <w:szCs w:val="28"/>
          <w:lang w:val="en-US" w:eastAsia="zh-CN" w:bidi="ar"/>
        </w:rPr>
        <w:t>值班人员电话：</w:t>
      </w:r>
    </w:p>
    <w:p w14:paraId="0076433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  <w:t xml:space="preserve">潘启学：13947531817  张 权：15547576996  邱志铮：15849553085梁常江：13847508556  刘 汉：13947503897   赵鑫磊：13840151652  </w:t>
      </w:r>
    </w:p>
    <w:p w14:paraId="41C9F2A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  <w:t>王洪飞：13947519453   杨  均：15561339872  齐建华：15149931398</w:t>
      </w:r>
    </w:p>
    <w:p w14:paraId="03974BC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  <w:t>邓旭东：13754051974   杨雪飞：13848933538  张玉良：13722156119</w:t>
      </w:r>
    </w:p>
    <w:p w14:paraId="45FCD68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  <w:t>杨志学：13847573315   赵  鹰：18804751230  李鹏华：15048503870</w:t>
      </w:r>
    </w:p>
    <w:p w14:paraId="28E778D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  <w:t>王德琦：17262673661   刘  欣：15849594343  温志超：15148755526</w:t>
      </w:r>
    </w:p>
    <w:p w14:paraId="0463447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default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3F3F3F"/>
          <w:kern w:val="0"/>
          <w:sz w:val="28"/>
          <w:szCs w:val="28"/>
          <w:lang w:val="en-US" w:eastAsia="zh-CN" w:bidi="ar"/>
        </w:rPr>
        <w:t xml:space="preserve">张志强：15849125429   付达布：17647319656   尹学明：13947517115   王 颖：15848658979  </w:t>
      </w:r>
    </w:p>
    <w:p w14:paraId="57FF52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黑体" w:hAnsi="黑体" w:eastAsia="黑体" w:cs="黑体"/>
          <w:b/>
          <w:bCs/>
          <w:color w:val="3F3F3F"/>
          <w:kern w:val="0"/>
          <w:sz w:val="28"/>
          <w:szCs w:val="28"/>
          <w:lang w:val="en-US" w:eastAsia="zh-CN" w:bidi="ar"/>
        </w:rPr>
      </w:pPr>
      <w:r>
        <w:rPr>
          <w:rFonts w:hint="eastAsia" w:ascii="黑体" w:hAnsi="黑体" w:eastAsia="黑体" w:cs="黑体"/>
          <w:b/>
          <w:bCs/>
          <w:color w:val="3F3F3F"/>
          <w:kern w:val="0"/>
          <w:sz w:val="28"/>
          <w:szCs w:val="28"/>
          <w:lang w:val="en-US" w:eastAsia="zh-CN" w:bidi="ar"/>
        </w:rPr>
        <w:t>值班人员职责（注意事项）：</w:t>
      </w:r>
    </w:p>
    <w:p w14:paraId="2BFE5AD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</w:pP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值班人员在值班期间负责监督管理库区、厂部院内办公室、宾馆、家属区防火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、</w:t>
      </w: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防盗等工作，重点巡查库区森林草原防火工作，值班期间加大巡察密度，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注意</w:t>
      </w: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监督火源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，尤其是家属区燃放烟花爆竹，</w:t>
      </w: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严禁一切野外用火，做到有火早发现、早扑灭，不酿成火灾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。</w:t>
      </w:r>
    </w:p>
    <w:p w14:paraId="35A89E1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</w:pP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值班期间严禁喝酒、严禁进行玩牌、玩麻将等娱乐性活动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。全体值班人员</w:t>
      </w: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手机保持24小时开机状态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。</w:t>
      </w:r>
    </w:p>
    <w:p w14:paraId="6B8BF60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</w:pP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3、值班期间因值班人员</w:t>
      </w: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漏岗</w:t>
      </w: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失职而导致库区、厂部、家属区出现火灾等事故直接追究值班人员责任。</w:t>
      </w:r>
    </w:p>
    <w:p w14:paraId="37DCDC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仿宋_GB2312" w:hAnsi="仿宋_GB2312" w:eastAsia="仿宋_GB2312" w:cs="仿宋_GB2312"/>
          <w:color w:val="3F3F3F"/>
          <w:kern w:val="0"/>
          <w:sz w:val="32"/>
          <w:szCs w:val="32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4、</w:t>
      </w:r>
      <w:r>
        <w:rPr>
          <w:rFonts w:hint="default" w:ascii="微软雅黑" w:hAnsi="微软雅黑" w:eastAsia="微软雅黑" w:cs="微软雅黑"/>
          <w:color w:val="3F3F3F"/>
          <w:kern w:val="0"/>
          <w:sz w:val="24"/>
          <w:szCs w:val="24"/>
          <w:lang w:val="en-US" w:eastAsia="zh-CN" w:bidi="ar"/>
        </w:rPr>
        <w:t>值班室电话：0475-4612200</w:t>
      </w:r>
    </w:p>
    <w:sectPr>
      <w:headerReference r:id="rId3" w:type="default"/>
      <w:footerReference r:id="rId4" w:type="default"/>
      <w:pgSz w:w="11906" w:h="16838"/>
      <w:pgMar w:top="850" w:right="1633" w:bottom="90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874781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F7B94B"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CB9A74"/>
    <w:multiLevelType w:val="singleLevel"/>
    <w:tmpl w:val="11CB9A7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RiNzY3ZDZlMjFlNTNhMzE4M2NhYzVjZWUwNmNjYjQifQ=="/>
  </w:docVars>
  <w:rsids>
    <w:rsidRoot w:val="00000000"/>
    <w:rsid w:val="01D45FCD"/>
    <w:rsid w:val="01FA134F"/>
    <w:rsid w:val="03247E0D"/>
    <w:rsid w:val="0331606B"/>
    <w:rsid w:val="046679D0"/>
    <w:rsid w:val="04671E10"/>
    <w:rsid w:val="053B12CB"/>
    <w:rsid w:val="06377759"/>
    <w:rsid w:val="079050A8"/>
    <w:rsid w:val="07AC0352"/>
    <w:rsid w:val="09273234"/>
    <w:rsid w:val="09CB61FA"/>
    <w:rsid w:val="0A5053FC"/>
    <w:rsid w:val="0B0124C9"/>
    <w:rsid w:val="0B0D170C"/>
    <w:rsid w:val="0B987C3A"/>
    <w:rsid w:val="0BB57BD3"/>
    <w:rsid w:val="0C950524"/>
    <w:rsid w:val="0D685B19"/>
    <w:rsid w:val="0DFA6854"/>
    <w:rsid w:val="0E1209DE"/>
    <w:rsid w:val="0E4A4647"/>
    <w:rsid w:val="0E890BDE"/>
    <w:rsid w:val="0EF76B86"/>
    <w:rsid w:val="0F1103CB"/>
    <w:rsid w:val="10B11D2B"/>
    <w:rsid w:val="11ED513C"/>
    <w:rsid w:val="121F0128"/>
    <w:rsid w:val="129C24B7"/>
    <w:rsid w:val="12DE7BA9"/>
    <w:rsid w:val="13BF44DA"/>
    <w:rsid w:val="13CC4B46"/>
    <w:rsid w:val="149F11A1"/>
    <w:rsid w:val="175F6B30"/>
    <w:rsid w:val="1C14567A"/>
    <w:rsid w:val="1CAD77B8"/>
    <w:rsid w:val="1CD25798"/>
    <w:rsid w:val="1D9034B4"/>
    <w:rsid w:val="204B1499"/>
    <w:rsid w:val="22AB5891"/>
    <w:rsid w:val="2507364B"/>
    <w:rsid w:val="25436ECF"/>
    <w:rsid w:val="279F30B6"/>
    <w:rsid w:val="27E84BEB"/>
    <w:rsid w:val="27F6595D"/>
    <w:rsid w:val="280F396E"/>
    <w:rsid w:val="281D724E"/>
    <w:rsid w:val="28FD612A"/>
    <w:rsid w:val="2A907EE9"/>
    <w:rsid w:val="2E1257E6"/>
    <w:rsid w:val="30F65F4C"/>
    <w:rsid w:val="326D1087"/>
    <w:rsid w:val="32A36EA6"/>
    <w:rsid w:val="332F1629"/>
    <w:rsid w:val="33B80033"/>
    <w:rsid w:val="33C77A7F"/>
    <w:rsid w:val="34434C37"/>
    <w:rsid w:val="34E53282"/>
    <w:rsid w:val="356302C6"/>
    <w:rsid w:val="36D80570"/>
    <w:rsid w:val="36F84673"/>
    <w:rsid w:val="36FB522B"/>
    <w:rsid w:val="37C13570"/>
    <w:rsid w:val="391141F4"/>
    <w:rsid w:val="39C72A0C"/>
    <w:rsid w:val="3AE86B80"/>
    <w:rsid w:val="3AFF3E68"/>
    <w:rsid w:val="3B0B316A"/>
    <w:rsid w:val="3CF6021C"/>
    <w:rsid w:val="3E5A56B4"/>
    <w:rsid w:val="3EE05573"/>
    <w:rsid w:val="41BA1ECD"/>
    <w:rsid w:val="44333E9B"/>
    <w:rsid w:val="468E72F7"/>
    <w:rsid w:val="478A5A4E"/>
    <w:rsid w:val="47BE1103"/>
    <w:rsid w:val="48DF24BB"/>
    <w:rsid w:val="49790385"/>
    <w:rsid w:val="4A13511B"/>
    <w:rsid w:val="4D730FEF"/>
    <w:rsid w:val="4E725AB0"/>
    <w:rsid w:val="4F15570E"/>
    <w:rsid w:val="4F9F49C9"/>
    <w:rsid w:val="507370DD"/>
    <w:rsid w:val="50964DBE"/>
    <w:rsid w:val="517656D2"/>
    <w:rsid w:val="51D04201"/>
    <w:rsid w:val="527D2E4C"/>
    <w:rsid w:val="52934F31"/>
    <w:rsid w:val="53AF18D9"/>
    <w:rsid w:val="54FC1A04"/>
    <w:rsid w:val="550E0A6B"/>
    <w:rsid w:val="55BF3BF4"/>
    <w:rsid w:val="5611495A"/>
    <w:rsid w:val="5694195F"/>
    <w:rsid w:val="583A30ED"/>
    <w:rsid w:val="58A7574D"/>
    <w:rsid w:val="59083FCB"/>
    <w:rsid w:val="59961491"/>
    <w:rsid w:val="59CB0538"/>
    <w:rsid w:val="5AD41214"/>
    <w:rsid w:val="5C430E01"/>
    <w:rsid w:val="61B04F32"/>
    <w:rsid w:val="65793B9C"/>
    <w:rsid w:val="663335A1"/>
    <w:rsid w:val="6652644D"/>
    <w:rsid w:val="6BA33FAB"/>
    <w:rsid w:val="6CA734D4"/>
    <w:rsid w:val="6CEC555E"/>
    <w:rsid w:val="6CFD1A15"/>
    <w:rsid w:val="6ED640B7"/>
    <w:rsid w:val="7013726D"/>
    <w:rsid w:val="70F66972"/>
    <w:rsid w:val="73737C5F"/>
    <w:rsid w:val="73863D97"/>
    <w:rsid w:val="74146036"/>
    <w:rsid w:val="74593048"/>
    <w:rsid w:val="755B321A"/>
    <w:rsid w:val="759270CA"/>
    <w:rsid w:val="76A34679"/>
    <w:rsid w:val="76FA519A"/>
    <w:rsid w:val="79E242BD"/>
    <w:rsid w:val="7AA03737"/>
    <w:rsid w:val="7B3B0816"/>
    <w:rsid w:val="7C4761B3"/>
    <w:rsid w:val="7CA3363F"/>
    <w:rsid w:val="7EBA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504</Words>
  <Characters>756</Characters>
  <Lines>0</Lines>
  <Paragraphs>0</Paragraphs>
  <TotalTime>13</TotalTime>
  <ScaleCrop>false</ScaleCrop>
  <LinksUpToDate>false</LinksUpToDate>
  <CharactersWithSpaces>853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cp:lastPrinted>2023-01-18T07:21:00Z</cp:lastPrinted>
  <dcterms:modified xsi:type="dcterms:W3CDTF">2025-01-27T06:05:40Z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F3D4C51C0B5C41FB969ACD2F39113E20</vt:lpwstr>
  </property>
  <property fmtid="{D5CDD505-2E9C-101B-9397-08002B2CF9AE}" pid="4" name="KSOTemplateDocerSaveRecord">
    <vt:lpwstr>eyJoZGlkIjoiMmRiNzY3ZDZlMjFlNTNhMzE4M2NhYzVjZWUwNmNjYjQifQ==</vt:lpwstr>
  </property>
</Properties>
</file>