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“我和草原有个约定”文创商品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申报材料明细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“我和草原有个约定——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文创商品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申报表（见下文）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商标注册证图片（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如商标注册正在办理中，须提供国家知识产权局受理证明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营业执照副本（复印件）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近3年财务报告（优先提供财务审计报告，企业成立不足三年的，提供企业成立以来所有财务报告）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商品图片（5张商品高清图片）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原材料及商品质量检测报告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近一年销售量证明材料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制造商及第三方企业资质文件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33"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position w:val="2"/>
          <w:sz w:val="32"/>
          <w:szCs w:val="32"/>
        </w:rPr>
        <w:t>材料复印件</w:t>
      </w:r>
      <w:r>
        <w:rPr>
          <w:rFonts w:hint="eastAsia" w:ascii="仿宋_GB2312" w:hAnsi="仿宋_GB2312" w:eastAsia="仿宋_GB2312" w:cs="仿宋_GB2312"/>
          <w:spacing w:val="1"/>
          <w:position w:val="2"/>
          <w:sz w:val="32"/>
          <w:szCs w:val="32"/>
          <w:lang w:val="en-US" w:eastAsia="zh-CN"/>
        </w:rPr>
        <w:t>装订成册并</w:t>
      </w:r>
      <w:r>
        <w:rPr>
          <w:rFonts w:hint="eastAsia" w:ascii="仿宋_GB2312" w:hAnsi="仿宋_GB2312" w:eastAsia="仿宋_GB2312" w:cs="仿宋_GB2312"/>
          <w:spacing w:val="1"/>
          <w:position w:val="2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position w:val="2"/>
          <w:sz w:val="32"/>
          <w:szCs w:val="32"/>
        </w:rPr>
        <w:t>盖公章</w:t>
      </w:r>
      <w:r>
        <w:rPr>
          <w:rFonts w:hint="eastAsia" w:ascii="仿宋_GB2312" w:hAnsi="仿宋_GB2312" w:eastAsia="仿宋_GB2312" w:cs="仿宋_GB2312"/>
          <w:spacing w:val="1"/>
          <w:position w:val="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position w:val="2"/>
          <w:sz w:val="32"/>
          <w:szCs w:val="32"/>
        </w:rPr>
        <w:t>一式</w:t>
      </w:r>
      <w:r>
        <w:rPr>
          <w:rFonts w:hint="eastAsia" w:ascii="仿宋_GB2312" w:hAnsi="仿宋_GB2312" w:eastAsia="仿宋_GB2312" w:cs="仿宋_GB2312"/>
          <w:position w:val="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position w:val="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pacing w:val="1"/>
          <w:positio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“我和草原有个约定”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文创商品申报表</w:t>
      </w:r>
    </w:p>
    <w:tbl>
      <w:tblPr>
        <w:tblStyle w:val="5"/>
        <w:tblpPr w:leftFromText="180" w:rightFromText="180" w:vertAnchor="text" w:horzAnchor="page" w:tblpX="1195" w:tblpY="621"/>
        <w:tblOverlap w:val="never"/>
        <w:tblW w:w="9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2173"/>
        <w:gridCol w:w="9"/>
        <w:gridCol w:w="2513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商品名称</w:t>
            </w:r>
          </w:p>
        </w:tc>
        <w:tc>
          <w:tcPr>
            <w:tcW w:w="2173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万福金鞍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商标名称</w:t>
            </w:r>
          </w:p>
        </w:tc>
        <w:tc>
          <w:tcPr>
            <w:tcW w:w="216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荣朝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商品主题</w:t>
            </w:r>
          </w:p>
        </w:tc>
        <w:tc>
          <w:tcPr>
            <w:tcW w:w="6860" w:type="dxa"/>
            <w:gridSpan w:val="4"/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□政务外事礼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□商务交往礼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□地方伴手礼</w:t>
            </w:r>
          </w:p>
          <w:p>
            <w:pPr>
              <w:spacing w:line="240" w:lineRule="auto"/>
              <w:jc w:val="left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□旅游纪念礼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□生活实用礼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商品工艺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主要材质</w:t>
            </w:r>
          </w:p>
        </w:tc>
        <w:tc>
          <w:tcPr>
            <w:tcW w:w="216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  量</w:t>
            </w:r>
          </w:p>
        </w:tc>
        <w:tc>
          <w:tcPr>
            <w:tcW w:w="2173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  数</w:t>
            </w:r>
          </w:p>
        </w:tc>
        <w:tc>
          <w:tcPr>
            <w:tcW w:w="216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销售渠道</w:t>
            </w:r>
          </w:p>
        </w:tc>
        <w:tc>
          <w:tcPr>
            <w:tcW w:w="2173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零售价格</w:t>
            </w:r>
          </w:p>
        </w:tc>
        <w:tc>
          <w:tcPr>
            <w:tcW w:w="216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线上销售网址</w:t>
            </w:r>
          </w:p>
        </w:tc>
        <w:tc>
          <w:tcPr>
            <w:tcW w:w="6860" w:type="dxa"/>
            <w:gridSpan w:val="4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年销售额（2022年）</w:t>
            </w:r>
          </w:p>
        </w:tc>
        <w:tc>
          <w:tcPr>
            <w:tcW w:w="2173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年销售额（2023年）</w:t>
            </w:r>
          </w:p>
        </w:tc>
        <w:tc>
          <w:tcPr>
            <w:tcW w:w="216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</w:trPr>
        <w:tc>
          <w:tcPr>
            <w:tcW w:w="9575" w:type="dxa"/>
            <w:gridSpan w:val="5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商品特点（200字）</w:t>
            </w:r>
          </w:p>
          <w:p>
            <w:pPr>
              <w:spacing w:line="360" w:lineRule="auto"/>
              <w:jc w:val="left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请从文化背景、地域特色、历史沉淀、文化底蕴、商品创新材质或加工工艺流程、功用以及目标市场等方面对商品进行陈述。内蒙古守艺须着重体现非遗项目元素。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6860" w:type="dxa"/>
            <w:gridSpan w:val="4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是否为协会会员</w:t>
            </w:r>
          </w:p>
        </w:tc>
        <w:tc>
          <w:tcPr>
            <w:tcW w:w="6860" w:type="dxa"/>
            <w:gridSpan w:val="4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□副会长单位    □理事单位    □会员单位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6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sectPr>
          <w:pgSz w:w="11910" w:h="16800"/>
          <w:pgMar w:top="1440" w:right="1800" w:bottom="1440" w:left="1800" w:header="0" w:footer="0" w:gutter="0"/>
          <w:pgNumType w:fmt="decimal"/>
          <w:cols w:equalWidth="0" w:num="1">
            <w:col w:w="8310"/>
          </w:cols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“我和草原有个约定”文旅商品推荐汇总表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盟市文化和旅游局（盖章）：                  联系人：              电话：             填报日期：</w:t>
      </w:r>
    </w:p>
    <w:tbl>
      <w:tblPr>
        <w:tblStyle w:val="6"/>
        <w:tblpPr w:leftFromText="180" w:rightFromText="180" w:vertAnchor="page" w:horzAnchor="page" w:tblpX="1389" w:tblpY="3785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00"/>
        <w:gridCol w:w="1515"/>
        <w:gridCol w:w="1485"/>
        <w:gridCol w:w="3263"/>
        <w:gridCol w:w="4077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商品主题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32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基本情况及特色</w:t>
            </w:r>
          </w:p>
        </w:tc>
        <w:tc>
          <w:tcPr>
            <w:tcW w:w="40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盟市建议</w:t>
            </w:r>
          </w:p>
        </w:tc>
        <w:tc>
          <w:tcPr>
            <w:tcW w:w="14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00" w:h="11910" w:orient="landscape"/>
          <w:pgMar w:top="1803" w:right="1440" w:bottom="1803" w:left="1440" w:header="0" w:footer="0" w:gutter="0"/>
          <w:pgNumType w:fmt="decimal"/>
          <w:cols w:equalWidth="0" w:num="1">
            <w:col w:w="8310"/>
          </w:cols>
          <w:rtlGutter w:val="0"/>
          <w:docGrid w:linePitch="0" w:charSpace="0"/>
        </w:sectPr>
      </w:pPr>
      <w:bookmarkStart w:id="0" w:name="_GoBack"/>
      <w:bookmarkEnd w:id="0"/>
    </w:p>
    <w:p>
      <w:pPr>
        <w:spacing w:before="101" w:line="225" w:lineRule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34320"/>
    <w:multiLevelType w:val="singleLevel"/>
    <w:tmpl w:val="17E3432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GIxMDNmOGJiMjU4NDQ5MzhmZDE4NzMyMmI4MDYifQ=="/>
  </w:docVars>
  <w:rsids>
    <w:rsidRoot w:val="00000000"/>
    <w:rsid w:val="001315D9"/>
    <w:rsid w:val="005C381C"/>
    <w:rsid w:val="00CD1788"/>
    <w:rsid w:val="013C246A"/>
    <w:rsid w:val="016E1AAF"/>
    <w:rsid w:val="017F6A57"/>
    <w:rsid w:val="018856AF"/>
    <w:rsid w:val="01996150"/>
    <w:rsid w:val="019C7C18"/>
    <w:rsid w:val="01AE1649"/>
    <w:rsid w:val="01C54B55"/>
    <w:rsid w:val="01EC20E2"/>
    <w:rsid w:val="0204742C"/>
    <w:rsid w:val="0273262A"/>
    <w:rsid w:val="034321D6"/>
    <w:rsid w:val="034B4BE6"/>
    <w:rsid w:val="034E1F6F"/>
    <w:rsid w:val="03CC21CB"/>
    <w:rsid w:val="0413301D"/>
    <w:rsid w:val="046C750A"/>
    <w:rsid w:val="04787C5D"/>
    <w:rsid w:val="052B484E"/>
    <w:rsid w:val="054D10EA"/>
    <w:rsid w:val="056F307A"/>
    <w:rsid w:val="05AB5E10"/>
    <w:rsid w:val="05B178CA"/>
    <w:rsid w:val="05F17CC7"/>
    <w:rsid w:val="06425D09"/>
    <w:rsid w:val="06732DD2"/>
    <w:rsid w:val="06930D7E"/>
    <w:rsid w:val="069570A1"/>
    <w:rsid w:val="0696261C"/>
    <w:rsid w:val="06A61C42"/>
    <w:rsid w:val="06AC0092"/>
    <w:rsid w:val="06E424E0"/>
    <w:rsid w:val="070954E4"/>
    <w:rsid w:val="073D0CEA"/>
    <w:rsid w:val="075C5614"/>
    <w:rsid w:val="0865499C"/>
    <w:rsid w:val="088766C0"/>
    <w:rsid w:val="08AF5C17"/>
    <w:rsid w:val="08E51639"/>
    <w:rsid w:val="09246605"/>
    <w:rsid w:val="092B7994"/>
    <w:rsid w:val="093525C0"/>
    <w:rsid w:val="09361C82"/>
    <w:rsid w:val="0A366042"/>
    <w:rsid w:val="0A4756F2"/>
    <w:rsid w:val="0AF3628F"/>
    <w:rsid w:val="0B3D575C"/>
    <w:rsid w:val="0B57057A"/>
    <w:rsid w:val="0B941820"/>
    <w:rsid w:val="0B9E1294"/>
    <w:rsid w:val="0C0A034B"/>
    <w:rsid w:val="0C2A7A8F"/>
    <w:rsid w:val="0D110C4F"/>
    <w:rsid w:val="0D1424ED"/>
    <w:rsid w:val="0D366907"/>
    <w:rsid w:val="0D4841F9"/>
    <w:rsid w:val="0D5C1B29"/>
    <w:rsid w:val="0DDE4FD5"/>
    <w:rsid w:val="0E80608C"/>
    <w:rsid w:val="0F2729AB"/>
    <w:rsid w:val="0F3F1AA3"/>
    <w:rsid w:val="0F544D4B"/>
    <w:rsid w:val="0F692FC4"/>
    <w:rsid w:val="10B40D24"/>
    <w:rsid w:val="111E393A"/>
    <w:rsid w:val="11513D10"/>
    <w:rsid w:val="1154735C"/>
    <w:rsid w:val="11AA3420"/>
    <w:rsid w:val="11AE1162"/>
    <w:rsid w:val="11CB1B3C"/>
    <w:rsid w:val="127F665A"/>
    <w:rsid w:val="135E2714"/>
    <w:rsid w:val="13637D2A"/>
    <w:rsid w:val="137A57A0"/>
    <w:rsid w:val="139879D4"/>
    <w:rsid w:val="1437037A"/>
    <w:rsid w:val="144804EC"/>
    <w:rsid w:val="148A7C64"/>
    <w:rsid w:val="14A625C4"/>
    <w:rsid w:val="14C50C9C"/>
    <w:rsid w:val="15B04B24"/>
    <w:rsid w:val="15BF393E"/>
    <w:rsid w:val="15C34AB0"/>
    <w:rsid w:val="15D1541F"/>
    <w:rsid w:val="15FA6724"/>
    <w:rsid w:val="16297009"/>
    <w:rsid w:val="164E4CC1"/>
    <w:rsid w:val="16A37F69"/>
    <w:rsid w:val="16C62AAA"/>
    <w:rsid w:val="172F7734"/>
    <w:rsid w:val="173C4B1A"/>
    <w:rsid w:val="175005C5"/>
    <w:rsid w:val="17683B61"/>
    <w:rsid w:val="1776002C"/>
    <w:rsid w:val="17780248"/>
    <w:rsid w:val="177B7D38"/>
    <w:rsid w:val="17984446"/>
    <w:rsid w:val="17AA4179"/>
    <w:rsid w:val="18062CAC"/>
    <w:rsid w:val="180E64B6"/>
    <w:rsid w:val="18B76B4E"/>
    <w:rsid w:val="18E90CD1"/>
    <w:rsid w:val="19353F17"/>
    <w:rsid w:val="194D300E"/>
    <w:rsid w:val="19CF6119"/>
    <w:rsid w:val="19E75211"/>
    <w:rsid w:val="1A061E19"/>
    <w:rsid w:val="1A1104E0"/>
    <w:rsid w:val="1A277D03"/>
    <w:rsid w:val="1A7171D0"/>
    <w:rsid w:val="1A9D1D74"/>
    <w:rsid w:val="1ABF7F3C"/>
    <w:rsid w:val="1AE23C2A"/>
    <w:rsid w:val="1B055EEE"/>
    <w:rsid w:val="1B2453AC"/>
    <w:rsid w:val="1B3B1CB8"/>
    <w:rsid w:val="1B652AA0"/>
    <w:rsid w:val="1B6805D3"/>
    <w:rsid w:val="1B685A87"/>
    <w:rsid w:val="1B7E7DF7"/>
    <w:rsid w:val="1B8A1150"/>
    <w:rsid w:val="1BAA0BEC"/>
    <w:rsid w:val="1BCA6B98"/>
    <w:rsid w:val="1BEA548C"/>
    <w:rsid w:val="1C9A5DB1"/>
    <w:rsid w:val="1D3E783E"/>
    <w:rsid w:val="1D8334A3"/>
    <w:rsid w:val="1D8D4321"/>
    <w:rsid w:val="1DD106B2"/>
    <w:rsid w:val="1E687CC6"/>
    <w:rsid w:val="1EE00481"/>
    <w:rsid w:val="1F240CB5"/>
    <w:rsid w:val="1F6F5655"/>
    <w:rsid w:val="1FF16DE9"/>
    <w:rsid w:val="2007060B"/>
    <w:rsid w:val="2020322B"/>
    <w:rsid w:val="20947775"/>
    <w:rsid w:val="20AC2D10"/>
    <w:rsid w:val="21294361"/>
    <w:rsid w:val="21313216"/>
    <w:rsid w:val="21667363"/>
    <w:rsid w:val="21AB121A"/>
    <w:rsid w:val="223C6316"/>
    <w:rsid w:val="22602004"/>
    <w:rsid w:val="229F6E90"/>
    <w:rsid w:val="22D77E4E"/>
    <w:rsid w:val="231A0405"/>
    <w:rsid w:val="23733FB9"/>
    <w:rsid w:val="239301B8"/>
    <w:rsid w:val="23A44173"/>
    <w:rsid w:val="23DC390D"/>
    <w:rsid w:val="23F46EA8"/>
    <w:rsid w:val="241612E8"/>
    <w:rsid w:val="24833D88"/>
    <w:rsid w:val="24AA3A0B"/>
    <w:rsid w:val="24EC4023"/>
    <w:rsid w:val="254B6F9C"/>
    <w:rsid w:val="25FA2770"/>
    <w:rsid w:val="26396DF4"/>
    <w:rsid w:val="266C3D2B"/>
    <w:rsid w:val="26BE379D"/>
    <w:rsid w:val="26C1503C"/>
    <w:rsid w:val="27277595"/>
    <w:rsid w:val="27547C5E"/>
    <w:rsid w:val="27800A53"/>
    <w:rsid w:val="279664C8"/>
    <w:rsid w:val="27C748D4"/>
    <w:rsid w:val="27EB002E"/>
    <w:rsid w:val="283A32F8"/>
    <w:rsid w:val="287F5E59"/>
    <w:rsid w:val="28A54C15"/>
    <w:rsid w:val="28BA172F"/>
    <w:rsid w:val="28E84B02"/>
    <w:rsid w:val="295D729E"/>
    <w:rsid w:val="29900FD5"/>
    <w:rsid w:val="2A077209"/>
    <w:rsid w:val="2A4B17EC"/>
    <w:rsid w:val="2A697EC4"/>
    <w:rsid w:val="2A955A31"/>
    <w:rsid w:val="2ADF3CE2"/>
    <w:rsid w:val="2B065713"/>
    <w:rsid w:val="2B1E2A5D"/>
    <w:rsid w:val="2C275941"/>
    <w:rsid w:val="2CC413E2"/>
    <w:rsid w:val="2CE51A84"/>
    <w:rsid w:val="2DA57465"/>
    <w:rsid w:val="2DE0749E"/>
    <w:rsid w:val="2E4C78E1"/>
    <w:rsid w:val="2E7B1F74"/>
    <w:rsid w:val="2EC102CF"/>
    <w:rsid w:val="2F3A598B"/>
    <w:rsid w:val="2F3C5BA7"/>
    <w:rsid w:val="2FBD0A96"/>
    <w:rsid w:val="300063CE"/>
    <w:rsid w:val="304F5466"/>
    <w:rsid w:val="307D2EFB"/>
    <w:rsid w:val="30907F59"/>
    <w:rsid w:val="30DC4F4C"/>
    <w:rsid w:val="30DD6966"/>
    <w:rsid w:val="30DF4A3C"/>
    <w:rsid w:val="30E97669"/>
    <w:rsid w:val="31293061"/>
    <w:rsid w:val="31327262"/>
    <w:rsid w:val="313B4368"/>
    <w:rsid w:val="317F0E8F"/>
    <w:rsid w:val="319A0963"/>
    <w:rsid w:val="31AD68E8"/>
    <w:rsid w:val="322546D1"/>
    <w:rsid w:val="32317965"/>
    <w:rsid w:val="33246501"/>
    <w:rsid w:val="33792F26"/>
    <w:rsid w:val="33863895"/>
    <w:rsid w:val="33FE342B"/>
    <w:rsid w:val="34433534"/>
    <w:rsid w:val="34801FE0"/>
    <w:rsid w:val="34825E0A"/>
    <w:rsid w:val="34EC597A"/>
    <w:rsid w:val="35AE2C2F"/>
    <w:rsid w:val="36221F90"/>
    <w:rsid w:val="364610BA"/>
    <w:rsid w:val="365B4B65"/>
    <w:rsid w:val="36B14785"/>
    <w:rsid w:val="37152F66"/>
    <w:rsid w:val="373D289B"/>
    <w:rsid w:val="37425D25"/>
    <w:rsid w:val="374B2E2B"/>
    <w:rsid w:val="374E0226"/>
    <w:rsid w:val="37645C9B"/>
    <w:rsid w:val="383C50B5"/>
    <w:rsid w:val="38767A34"/>
    <w:rsid w:val="389C53E4"/>
    <w:rsid w:val="39186D3D"/>
    <w:rsid w:val="39476718"/>
    <w:rsid w:val="39602492"/>
    <w:rsid w:val="39614F8C"/>
    <w:rsid w:val="39A44A75"/>
    <w:rsid w:val="39B60304"/>
    <w:rsid w:val="39C66799"/>
    <w:rsid w:val="3A1C0AAF"/>
    <w:rsid w:val="3A6058D6"/>
    <w:rsid w:val="3ACA22B9"/>
    <w:rsid w:val="3ACD1DA9"/>
    <w:rsid w:val="3B005CDB"/>
    <w:rsid w:val="3B021A53"/>
    <w:rsid w:val="3B0823E9"/>
    <w:rsid w:val="3B0F4170"/>
    <w:rsid w:val="3B273268"/>
    <w:rsid w:val="3B491430"/>
    <w:rsid w:val="3B4E14F1"/>
    <w:rsid w:val="3B5878C5"/>
    <w:rsid w:val="3BA7084C"/>
    <w:rsid w:val="3BBF3CCF"/>
    <w:rsid w:val="3C090BBF"/>
    <w:rsid w:val="3C2F4ACA"/>
    <w:rsid w:val="3CA1704A"/>
    <w:rsid w:val="3D0870C9"/>
    <w:rsid w:val="3D436353"/>
    <w:rsid w:val="3DD31485"/>
    <w:rsid w:val="3DD75419"/>
    <w:rsid w:val="3DFC4E7F"/>
    <w:rsid w:val="3E265A58"/>
    <w:rsid w:val="3E8D5AD7"/>
    <w:rsid w:val="3EC13AB1"/>
    <w:rsid w:val="3EE85404"/>
    <w:rsid w:val="3F1B7587"/>
    <w:rsid w:val="3F4410C7"/>
    <w:rsid w:val="3F5C3217"/>
    <w:rsid w:val="3F7B0026"/>
    <w:rsid w:val="3F830C89"/>
    <w:rsid w:val="3F870691"/>
    <w:rsid w:val="3FAC1EB1"/>
    <w:rsid w:val="3FB84DD6"/>
    <w:rsid w:val="400022D9"/>
    <w:rsid w:val="40E63BC5"/>
    <w:rsid w:val="41524DB6"/>
    <w:rsid w:val="418C02C8"/>
    <w:rsid w:val="41C757A4"/>
    <w:rsid w:val="42134546"/>
    <w:rsid w:val="422D49A0"/>
    <w:rsid w:val="423D15C3"/>
    <w:rsid w:val="42BC2E2F"/>
    <w:rsid w:val="431B2271"/>
    <w:rsid w:val="43444680"/>
    <w:rsid w:val="43DD4E0B"/>
    <w:rsid w:val="442858E1"/>
    <w:rsid w:val="44526DD3"/>
    <w:rsid w:val="44BA514C"/>
    <w:rsid w:val="45B539D5"/>
    <w:rsid w:val="45B566F3"/>
    <w:rsid w:val="46003033"/>
    <w:rsid w:val="473D674E"/>
    <w:rsid w:val="473F5DDD"/>
    <w:rsid w:val="4791488A"/>
    <w:rsid w:val="47AF6ABF"/>
    <w:rsid w:val="480C3F11"/>
    <w:rsid w:val="48153C8D"/>
    <w:rsid w:val="48566EA7"/>
    <w:rsid w:val="48592ECE"/>
    <w:rsid w:val="489E61D5"/>
    <w:rsid w:val="48AC74A2"/>
    <w:rsid w:val="493D00FA"/>
    <w:rsid w:val="499F2B63"/>
    <w:rsid w:val="49A308A5"/>
    <w:rsid w:val="49D40A5E"/>
    <w:rsid w:val="49EB5DA8"/>
    <w:rsid w:val="49EF3AEA"/>
    <w:rsid w:val="4A4A0519"/>
    <w:rsid w:val="4A513E5D"/>
    <w:rsid w:val="4A995804"/>
    <w:rsid w:val="4ACB00B3"/>
    <w:rsid w:val="4B1F3F5B"/>
    <w:rsid w:val="4B2257F9"/>
    <w:rsid w:val="4B232FC0"/>
    <w:rsid w:val="4B3A6FE7"/>
    <w:rsid w:val="4BED22AB"/>
    <w:rsid w:val="4C2B5EFB"/>
    <w:rsid w:val="4C371778"/>
    <w:rsid w:val="4C653E79"/>
    <w:rsid w:val="4D5F4AE3"/>
    <w:rsid w:val="4D7560B4"/>
    <w:rsid w:val="4D7E765F"/>
    <w:rsid w:val="4D7F6F33"/>
    <w:rsid w:val="4DE60D60"/>
    <w:rsid w:val="4E2F2707"/>
    <w:rsid w:val="4E4361B3"/>
    <w:rsid w:val="4EC45545"/>
    <w:rsid w:val="4EE554BC"/>
    <w:rsid w:val="4F50502B"/>
    <w:rsid w:val="4F532425"/>
    <w:rsid w:val="4F7465FA"/>
    <w:rsid w:val="4F7C5E20"/>
    <w:rsid w:val="4FA9473B"/>
    <w:rsid w:val="500B3E52"/>
    <w:rsid w:val="502344EE"/>
    <w:rsid w:val="506F7733"/>
    <w:rsid w:val="50874A7C"/>
    <w:rsid w:val="50B60EBE"/>
    <w:rsid w:val="51295DBA"/>
    <w:rsid w:val="51A07BE5"/>
    <w:rsid w:val="51E1640E"/>
    <w:rsid w:val="525A3ACB"/>
    <w:rsid w:val="527F1CB8"/>
    <w:rsid w:val="52A511EA"/>
    <w:rsid w:val="52B56CF8"/>
    <w:rsid w:val="52EF6540"/>
    <w:rsid w:val="533D58C6"/>
    <w:rsid w:val="535E7A45"/>
    <w:rsid w:val="53620E89"/>
    <w:rsid w:val="536A2433"/>
    <w:rsid w:val="537D6E41"/>
    <w:rsid w:val="5382777D"/>
    <w:rsid w:val="5385101B"/>
    <w:rsid w:val="538F59F6"/>
    <w:rsid w:val="540632E9"/>
    <w:rsid w:val="553D1BAE"/>
    <w:rsid w:val="5579070C"/>
    <w:rsid w:val="56051FA0"/>
    <w:rsid w:val="563C00B7"/>
    <w:rsid w:val="565076BF"/>
    <w:rsid w:val="566E3FE9"/>
    <w:rsid w:val="56904AD8"/>
    <w:rsid w:val="56A17F1A"/>
    <w:rsid w:val="56C43C09"/>
    <w:rsid w:val="56F444EE"/>
    <w:rsid w:val="57064221"/>
    <w:rsid w:val="574F3B38"/>
    <w:rsid w:val="580C3AB9"/>
    <w:rsid w:val="58240E03"/>
    <w:rsid w:val="58A75590"/>
    <w:rsid w:val="58C6010C"/>
    <w:rsid w:val="59030A18"/>
    <w:rsid w:val="59261F32"/>
    <w:rsid w:val="5966544B"/>
    <w:rsid w:val="596D48E0"/>
    <w:rsid w:val="59876129"/>
    <w:rsid w:val="599B6EA3"/>
    <w:rsid w:val="5A184997"/>
    <w:rsid w:val="5A5A6D5E"/>
    <w:rsid w:val="5A6220B6"/>
    <w:rsid w:val="5A8042EB"/>
    <w:rsid w:val="5A8B5169"/>
    <w:rsid w:val="5B37709F"/>
    <w:rsid w:val="5B3E6680"/>
    <w:rsid w:val="5B5437AD"/>
    <w:rsid w:val="5B787DEE"/>
    <w:rsid w:val="5B9D5CDF"/>
    <w:rsid w:val="5BEA2363"/>
    <w:rsid w:val="5CC8487F"/>
    <w:rsid w:val="5CE96177"/>
    <w:rsid w:val="5CF80AB0"/>
    <w:rsid w:val="5CF97757"/>
    <w:rsid w:val="5D380EAD"/>
    <w:rsid w:val="5D6B3030"/>
    <w:rsid w:val="5D7E7207"/>
    <w:rsid w:val="5D964551"/>
    <w:rsid w:val="5DC170F4"/>
    <w:rsid w:val="5E4044BD"/>
    <w:rsid w:val="5EF332DD"/>
    <w:rsid w:val="5F1576F7"/>
    <w:rsid w:val="5F5A7800"/>
    <w:rsid w:val="5F906D7E"/>
    <w:rsid w:val="5FAF18FA"/>
    <w:rsid w:val="600B4642"/>
    <w:rsid w:val="602A0F80"/>
    <w:rsid w:val="617D1584"/>
    <w:rsid w:val="61834DEC"/>
    <w:rsid w:val="62165C60"/>
    <w:rsid w:val="62541547"/>
    <w:rsid w:val="62917095"/>
    <w:rsid w:val="62AC3ECF"/>
    <w:rsid w:val="63065CD5"/>
    <w:rsid w:val="63222E31"/>
    <w:rsid w:val="632779F9"/>
    <w:rsid w:val="640D4E41"/>
    <w:rsid w:val="641F7E31"/>
    <w:rsid w:val="64216B3E"/>
    <w:rsid w:val="649667E0"/>
    <w:rsid w:val="64F97173"/>
    <w:rsid w:val="653308D7"/>
    <w:rsid w:val="654523B9"/>
    <w:rsid w:val="65551A18"/>
    <w:rsid w:val="659C69F5"/>
    <w:rsid w:val="659D0447"/>
    <w:rsid w:val="65B07F37"/>
    <w:rsid w:val="65D5373C"/>
    <w:rsid w:val="65DC4ACB"/>
    <w:rsid w:val="65F20792"/>
    <w:rsid w:val="667940FF"/>
    <w:rsid w:val="66F10D2E"/>
    <w:rsid w:val="670F2C7E"/>
    <w:rsid w:val="6717689D"/>
    <w:rsid w:val="67334CCA"/>
    <w:rsid w:val="673B7F17"/>
    <w:rsid w:val="67A1421E"/>
    <w:rsid w:val="67C1666E"/>
    <w:rsid w:val="68031D77"/>
    <w:rsid w:val="680D18B3"/>
    <w:rsid w:val="68183DB4"/>
    <w:rsid w:val="68550B65"/>
    <w:rsid w:val="689F1109"/>
    <w:rsid w:val="69012A9A"/>
    <w:rsid w:val="69196118"/>
    <w:rsid w:val="69C75A92"/>
    <w:rsid w:val="6A242EE4"/>
    <w:rsid w:val="6A266C5C"/>
    <w:rsid w:val="6A4964A7"/>
    <w:rsid w:val="6A7E0FBE"/>
    <w:rsid w:val="6ACA6640"/>
    <w:rsid w:val="6B021A84"/>
    <w:rsid w:val="6B0A032C"/>
    <w:rsid w:val="6B686E01"/>
    <w:rsid w:val="6BCB7ABB"/>
    <w:rsid w:val="6C066D46"/>
    <w:rsid w:val="6C3C2767"/>
    <w:rsid w:val="6C792563"/>
    <w:rsid w:val="6C914939"/>
    <w:rsid w:val="6CF45339"/>
    <w:rsid w:val="6CFC3CA5"/>
    <w:rsid w:val="6D094044"/>
    <w:rsid w:val="6D1B05CF"/>
    <w:rsid w:val="6D9F4CDE"/>
    <w:rsid w:val="6DCF3167"/>
    <w:rsid w:val="6DF606F4"/>
    <w:rsid w:val="6E69248F"/>
    <w:rsid w:val="6ED22F0F"/>
    <w:rsid w:val="6ED42FE5"/>
    <w:rsid w:val="6EDC1FE0"/>
    <w:rsid w:val="6EFB5523"/>
    <w:rsid w:val="6F484F7F"/>
    <w:rsid w:val="6F5C2C41"/>
    <w:rsid w:val="70522FC9"/>
    <w:rsid w:val="705F4C76"/>
    <w:rsid w:val="71072C18"/>
    <w:rsid w:val="710A0ED2"/>
    <w:rsid w:val="71306613"/>
    <w:rsid w:val="71D85554"/>
    <w:rsid w:val="72676064"/>
    <w:rsid w:val="728F1117"/>
    <w:rsid w:val="72F42E4A"/>
    <w:rsid w:val="731F249B"/>
    <w:rsid w:val="73495B3B"/>
    <w:rsid w:val="7355410F"/>
    <w:rsid w:val="735C724B"/>
    <w:rsid w:val="745B5755"/>
    <w:rsid w:val="748D0748"/>
    <w:rsid w:val="749D5D6D"/>
    <w:rsid w:val="74CE5F27"/>
    <w:rsid w:val="750B717B"/>
    <w:rsid w:val="750E6C6B"/>
    <w:rsid w:val="75DC0B17"/>
    <w:rsid w:val="76197675"/>
    <w:rsid w:val="76A032AE"/>
    <w:rsid w:val="76EB3952"/>
    <w:rsid w:val="770C71DA"/>
    <w:rsid w:val="774C5829"/>
    <w:rsid w:val="77585F7B"/>
    <w:rsid w:val="77AD276B"/>
    <w:rsid w:val="77AE203F"/>
    <w:rsid w:val="781E0F73"/>
    <w:rsid w:val="78FD327E"/>
    <w:rsid w:val="78FF6FF6"/>
    <w:rsid w:val="794401B0"/>
    <w:rsid w:val="796432FD"/>
    <w:rsid w:val="796706F8"/>
    <w:rsid w:val="7A17211E"/>
    <w:rsid w:val="7AD13D8B"/>
    <w:rsid w:val="7B3D01B3"/>
    <w:rsid w:val="7B825CBD"/>
    <w:rsid w:val="7B9312E5"/>
    <w:rsid w:val="7C1032C9"/>
    <w:rsid w:val="7C36614C"/>
    <w:rsid w:val="7C450253"/>
    <w:rsid w:val="7C8617DD"/>
    <w:rsid w:val="7CA0289E"/>
    <w:rsid w:val="7CC0084B"/>
    <w:rsid w:val="7CE02C9B"/>
    <w:rsid w:val="7CF130FA"/>
    <w:rsid w:val="7CF22D0E"/>
    <w:rsid w:val="7E5747D4"/>
    <w:rsid w:val="7F052E8D"/>
    <w:rsid w:val="7F2350C1"/>
    <w:rsid w:val="7F2406A4"/>
    <w:rsid w:val="7F3F49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2082</Words>
  <Characters>2157</Characters>
  <Lines>0</Lines>
  <Paragraphs>0</Paragraphs>
  <TotalTime>4</TotalTime>
  <ScaleCrop>false</ScaleCrop>
  <LinksUpToDate>false</LinksUpToDate>
  <CharactersWithSpaces>2317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2022-01-05T17:17:00Z</dcterms:created>
  <dc:creator>Sunho</dc:creator>
  <cp:lastModifiedBy>Sunho</cp:lastModifiedBy>
  <cp:lastPrinted>2024-04-11T07:10:00Z</cp:lastPrinted>
  <dcterms:modified xsi:type="dcterms:W3CDTF">2024-05-16T08:56:56Z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DD107647AADC4D618A618DCDB82A5DFE_13</vt:lpwstr>
  </property>
</Properties>
</file>