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关于拟接收李广生同志为预备党员的公示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经支部委员会研究，同意接收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李广生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同志为中共预备党员。按照发展党员工作有关规定，现将有关情况公示如下：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李广生</w:t>
      </w:r>
      <w:r>
        <w:rPr>
          <w:rFonts w:hint="eastAsia" w:ascii="仿宋_GB2312" w:hAnsi="仿宋_GB2312" w:eastAsia="仿宋_GB2312" w:cs="仿宋_GB2312"/>
          <w:sz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汉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内蒙古通辽市奈曼旗土城子乡束龙沟</w:t>
      </w:r>
      <w:r>
        <w:rPr>
          <w:rFonts w:hint="eastAsia" w:ascii="仿宋_GB2312" w:hAnsi="仿宋_GB2312" w:eastAsia="仿宋_GB2312" w:cs="仿宋_GB2312"/>
          <w:sz w:val="32"/>
          <w:u w:val="none"/>
        </w:rPr>
        <w:t>村人，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1977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日出生，现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束龙沟村务农。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u w:val="none"/>
        </w:rPr>
        <w:t>日提出入党申请，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日确定为入党积极分子，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经过党支部的培养教育考察，在听取入党介绍人、党员和群众意见的基础上，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u w:val="none"/>
        </w:rPr>
        <w:t>日经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none"/>
        </w:rPr>
        <w:t>研究，认为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李广生</w:t>
      </w:r>
      <w:r>
        <w:rPr>
          <w:rFonts w:hint="eastAsia" w:ascii="仿宋_GB2312" w:hAnsi="仿宋_GB2312" w:eastAsia="仿宋_GB2312" w:cs="仿宋_GB2312"/>
          <w:sz w:val="32"/>
          <w:u w:val="none"/>
        </w:rPr>
        <w:t>同志基本具备党员条件，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u w:val="none"/>
        </w:rPr>
        <w:t>同意接收为中共预备党员。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欢迎大家来信来电来访，反映其在理想信念、政治立场、思想作风、工作表现、群众观念、廉洁自律等方面的情况和问题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13847564833</w:t>
      </w:r>
      <w:r>
        <w:rPr>
          <w:rFonts w:hint="eastAsia" w:ascii="仿宋_GB2312" w:hAnsi="仿宋_GB2312" w:eastAsia="仿宋_GB2312" w:cs="仿宋_GB2312"/>
          <w:sz w:val="32"/>
          <w:u w:val="none"/>
        </w:rPr>
        <w:t>，来信地址：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通辽市奈曼旗土城子乡束龙沟村</w:t>
      </w:r>
      <w:r>
        <w:rPr>
          <w:rFonts w:hint="eastAsia" w:ascii="仿宋_GB2312" w:hAnsi="仿宋_GB2312" w:eastAsia="仿宋_GB2312" w:cs="仿宋_GB2312"/>
          <w:sz w:val="32"/>
          <w:u w:val="none"/>
        </w:rPr>
        <w:t>，邮编：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028300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u w:val="none"/>
        </w:rPr>
        <w:t>日止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公示时间不少于5个工作日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土城子乡束龙沟村</w:t>
      </w:r>
      <w:r>
        <w:rPr>
          <w:rFonts w:hint="eastAsia" w:ascii="仿宋_GB2312" w:hAnsi="仿宋_GB2312" w:eastAsia="仿宋_GB2312" w:cs="仿宋_GB2312"/>
          <w:sz w:val="32"/>
          <w:u w:val="none"/>
        </w:rPr>
        <w:t>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340E15E9"/>
    <w:rsid w:val="340E15E9"/>
    <w:rsid w:val="555314CA"/>
    <w:rsid w:val="6C3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466</Characters>
  <Lines>0</Lines>
  <Paragraphs>0</Paragraphs>
  <TotalTime>14</TotalTime>
  <ScaleCrop>false</ScaleCrop>
  <LinksUpToDate>false</LinksUpToDate>
  <CharactersWithSpaces>467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2022-08-22T00:52:00Z</dcterms:created>
  <dc:creator>王姝钰'</dc:creator>
  <cp:lastModifiedBy>洲州15144819717</cp:lastModifiedBy>
  <dcterms:modified xsi:type="dcterms:W3CDTF">2022-08-24T00:45:03Z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5B2AA293AA0A418E92660FD8A1B7153D</vt:lpwstr>
  </property>
</Properties>
</file>